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B8941F" w14:textId="77777777" w:rsidR="004B4566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Login information:</w:t>
      </w:r>
    </w:p>
    <w:p w14:paraId="03175490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Go to </w:t>
      </w:r>
      <w:proofErr w:type="spellStart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bama</w:t>
      </w:r>
      <w:proofErr w:type="spellEnd"/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 xml:space="preserve"> login</w:t>
      </w:r>
    </w:p>
    <w:p w14:paraId="3113CFFC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Id – sdmartin2</w:t>
      </w:r>
    </w:p>
    <w:p w14:paraId="601ECED0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Password – morgan56</w:t>
      </w:r>
    </w:p>
    <w:p w14:paraId="18F0F15C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more located at the top</w:t>
      </w:r>
    </w:p>
    <w:p w14:paraId="6E680A32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Click on blackboard</w:t>
      </w:r>
    </w:p>
    <w:p w14:paraId="285C0DB6" w14:textId="77777777" w:rsidR="00373CAC" w:rsidRPr="003C3E05" w:rsidRDefault="00373CAC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sz w:val="40"/>
          <w:szCs w:val="40"/>
        </w:rPr>
      </w:pPr>
      <w:r w:rsidRPr="003C3E05">
        <w:rPr>
          <w:rFonts w:ascii="Helvetica" w:eastAsia="Times New Roman" w:hAnsi="Helvetica" w:cs="Helvetica"/>
          <w:color w:val="222222"/>
          <w:sz w:val="40"/>
          <w:szCs w:val="40"/>
        </w:rPr>
        <w:t>My courses</w:t>
      </w:r>
    </w:p>
    <w:p w14:paraId="6E86C82B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FF0000"/>
          <w:sz w:val="40"/>
          <w:szCs w:val="40"/>
        </w:rPr>
      </w:pPr>
      <w:r>
        <w:rPr>
          <w:rFonts w:ascii="Helvetica" w:eastAsia="Times New Roman" w:hAnsi="Helvetica" w:cs="Helvetica"/>
          <w:color w:val="222222"/>
          <w:sz w:val="40"/>
          <w:szCs w:val="40"/>
        </w:rPr>
        <w:t xml:space="preserve">        </w:t>
      </w:r>
      <w:r w:rsidR="00373CAC" w:rsidRPr="003C3E05">
        <w:rPr>
          <w:rFonts w:ascii="Helvetica" w:eastAsia="Times New Roman" w:hAnsi="Helvetica" w:cs="Helvetica"/>
          <w:color w:val="222222"/>
          <w:sz w:val="40"/>
          <w:szCs w:val="40"/>
        </w:rPr>
        <w:t>Ch</w:t>
      </w:r>
      <w:r w:rsidR="00797537">
        <w:rPr>
          <w:rFonts w:ascii="Helvetica" w:eastAsia="Times New Roman" w:hAnsi="Helvetica" w:cs="Helvetica"/>
          <w:color w:val="222222"/>
          <w:sz w:val="40"/>
          <w:szCs w:val="40"/>
        </w:rPr>
        <w:t>oose subject –</w:t>
      </w:r>
      <w:r w:rsidRPr="00432113">
        <w:rPr>
          <w:rFonts w:ascii="inherit" w:eastAsia="Times New Roman" w:hAnsi="inherit" w:cs="Arial"/>
          <w:b/>
          <w:bCs/>
          <w:color w:val="000000"/>
          <w:sz w:val="19"/>
          <w:szCs w:val="19"/>
        </w:rPr>
        <w:t xml:space="preserve"> </w:t>
      </w:r>
      <w:hyperlink r:id="rId6" w:tooltip="202110-EN-210-921" w:history="1">
        <w:r w:rsidRPr="00432113">
          <w:rPr>
            <w:rFonts w:ascii="inherit" w:eastAsia="Times New Roman" w:hAnsi="inherit" w:cs="Arial"/>
            <w:b/>
            <w:bCs/>
            <w:color w:val="FF0000"/>
            <w:sz w:val="40"/>
            <w:szCs w:val="40"/>
            <w:u w:val="single"/>
            <w:bdr w:val="none" w:sz="0" w:space="0" w:color="auto" w:frame="1"/>
          </w:rPr>
          <w:t>202110-EN-210-921</w:t>
        </w:r>
      </w:hyperlink>
      <w:r w:rsidRPr="00432113">
        <w:rPr>
          <w:rFonts w:ascii="inherit" w:eastAsia="Times New Roman" w:hAnsi="inherit" w:cs="Arial"/>
          <w:b/>
          <w:bCs/>
          <w:color w:val="FF0000"/>
          <w:sz w:val="40"/>
          <w:szCs w:val="40"/>
        </w:rPr>
        <w:t>:</w:t>
      </w:r>
    </w:p>
    <w:p w14:paraId="43BA1DA5" w14:textId="77777777" w:rsidR="00432113" w:rsidRDefault="00432113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56101EE1" w14:textId="77777777" w:rsidR="00782CB6" w:rsidRDefault="00782CB6" w:rsidP="00782CB6">
      <w:pPr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</w:pPr>
      <w:r w:rsidRPr="00A1141C">
        <w:rPr>
          <w:rFonts w:ascii="Arial" w:hAnsi="Arial" w:cs="Arial"/>
          <w:color w:val="333333"/>
          <w:sz w:val="48"/>
          <w:szCs w:val="48"/>
          <w:shd w:val="clear" w:color="auto" w:fill="F8F8F8"/>
        </w:rPr>
        <w:t> </w:t>
      </w:r>
      <w:r>
        <w:rPr>
          <w:rFonts w:ascii="Arial" w:hAnsi="Arial" w:cs="Arial"/>
          <w:color w:val="333333"/>
          <w:sz w:val="48"/>
          <w:szCs w:val="48"/>
          <w:shd w:val="clear" w:color="auto" w:fill="F8F8F8"/>
        </w:rPr>
        <w:t xml:space="preserve">              </w:t>
      </w:r>
      <w:r w:rsidRPr="001D768D">
        <w:rPr>
          <w:rFonts w:ascii="Arial" w:hAnsi="Arial" w:cs="Arial"/>
          <w:color w:val="333333"/>
          <w:sz w:val="44"/>
          <w:szCs w:val="44"/>
          <w:u w:val="single"/>
          <w:shd w:val="clear" w:color="auto" w:fill="F8F8F8"/>
        </w:rPr>
        <w:t>What need to be completed:</w:t>
      </w:r>
    </w:p>
    <w:p w14:paraId="437D72B5" w14:textId="77777777" w:rsidR="00782CB6" w:rsidRPr="00432113" w:rsidRDefault="00782CB6" w:rsidP="00432113">
      <w:pPr>
        <w:shd w:val="clear" w:color="auto" w:fill="FFFFFF"/>
        <w:spacing w:after="0" w:line="240" w:lineRule="auto"/>
        <w:ind w:left="360" w:right="150"/>
        <w:rPr>
          <w:rFonts w:ascii="inherit" w:eastAsia="Times New Roman" w:hAnsi="inherit" w:cs="Arial"/>
          <w:b/>
          <w:bCs/>
          <w:color w:val="000000"/>
          <w:sz w:val="40"/>
          <w:szCs w:val="40"/>
        </w:rPr>
      </w:pPr>
    </w:p>
    <w:p w14:paraId="3EA662D8" w14:textId="77777777" w:rsidR="00373CAC" w:rsidRPr="00797537" w:rsidRDefault="00782CB6" w:rsidP="00373CA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</w:pPr>
      <w:r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Complete </w:t>
      </w:r>
      <w:r w:rsidR="00432113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 xml:space="preserve">Module </w:t>
      </w:r>
      <w:r w:rsidR="00181F7B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5</w:t>
      </w:r>
      <w:r w:rsidR="00797537">
        <w:rPr>
          <w:rFonts w:ascii="Helvetica" w:eastAsia="Times New Roman" w:hAnsi="Helvetica" w:cs="Helvetica"/>
          <w:b/>
          <w:color w:val="FF0000"/>
          <w:sz w:val="48"/>
          <w:szCs w:val="48"/>
          <w:u w:val="single"/>
        </w:rPr>
        <w:t>:</w:t>
      </w:r>
    </w:p>
    <w:p w14:paraId="102AD130" w14:textId="77777777" w:rsidR="004B4566" w:rsidRPr="004B4566" w:rsidRDefault="004B4566" w:rsidP="004B4566">
      <w:pPr>
        <w:rPr>
          <w:rFonts w:ascii="Helvetica" w:eastAsia="Times New Roman" w:hAnsi="Helvetica" w:cs="Helvetica"/>
          <w:sz w:val="24"/>
          <w:szCs w:val="24"/>
        </w:rPr>
      </w:pPr>
    </w:p>
    <w:p w14:paraId="55A7D44F" w14:textId="77777777" w:rsidR="00181F7B" w:rsidRPr="00181F7B" w:rsidRDefault="00181F7B" w:rsidP="00181F7B">
      <w:pPr>
        <w:shd w:val="clear" w:color="auto" w:fill="F8F8F8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4"/>
          <w:szCs w:val="44"/>
        </w:rPr>
      </w:pPr>
      <w:r>
        <w:rPr>
          <w:rFonts w:ascii="inherit" w:eastAsia="Times New Roman" w:hAnsi="inherit" w:cs="Arial"/>
          <w:color w:val="000000"/>
          <w:kern w:val="36"/>
          <w:sz w:val="28"/>
          <w:szCs w:val="28"/>
          <w:bdr w:val="none" w:sz="0" w:space="0" w:color="auto" w:frame="1"/>
        </w:rPr>
        <w:t xml:space="preserve">                                 </w:t>
      </w:r>
      <w:r w:rsidRPr="00181F7B">
        <w:rPr>
          <w:rFonts w:ascii="inherit" w:eastAsia="Times New Roman" w:hAnsi="inherit" w:cs="Arial"/>
          <w:color w:val="000000"/>
          <w:kern w:val="36"/>
          <w:sz w:val="44"/>
          <w:szCs w:val="44"/>
          <w:highlight w:val="yellow"/>
          <w:bdr w:val="none" w:sz="0" w:space="0" w:color="auto" w:frame="1"/>
        </w:rPr>
        <w:t>Module 5: Modernist Prose</w:t>
      </w:r>
    </w:p>
    <w:p w14:paraId="2288CB8B" w14:textId="77777777" w:rsidR="004B4566" w:rsidRDefault="00181F7B" w:rsidP="00181F7B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 w:rsidRPr="00181F7B">
        <w:rPr>
          <w:rFonts w:ascii="Arial" w:eastAsia="Times New Roman" w:hAnsi="Arial" w:cs="Arial"/>
          <w:color w:val="333333"/>
          <w:sz w:val="19"/>
          <w:szCs w:val="19"/>
          <w:shd w:val="clear" w:color="auto" w:fill="F8F8F8"/>
        </w:rPr>
        <w:t> </w:t>
      </w:r>
    </w:p>
    <w:p w14:paraId="74F55C19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Read and Watch the material assigned in the module:</w:t>
      </w:r>
    </w:p>
    <w:p w14:paraId="03DB2BAA" w14:textId="77777777" w:rsidR="00782CB6" w:rsidRPr="00782CB6" w:rsidRDefault="00782CB6" w:rsidP="001C0BF5">
      <w:pPr>
        <w:jc w:val="center"/>
        <w:rPr>
          <w:rFonts w:ascii="Helvetica" w:eastAsia="Times New Roman" w:hAnsi="Helvetica" w:cs="Helvetica"/>
          <w:sz w:val="36"/>
          <w:szCs w:val="36"/>
          <w:u w:val="single"/>
        </w:rPr>
      </w:pPr>
    </w:p>
    <w:p w14:paraId="0A26C08C" w14:textId="77777777" w:rsidR="00782CB6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Post to Discussion 5</w:t>
      </w:r>
    </w:p>
    <w:p w14:paraId="0BB57FA6" w14:textId="77777777" w:rsidR="00782CB6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Respond to 2 people in Discussion 5</w:t>
      </w:r>
    </w:p>
    <w:p w14:paraId="4CEEAD0A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Submit Literary Analysis Assignment</w:t>
      </w:r>
      <w:r w:rsidR="00AD0680">
        <w:rPr>
          <w:rFonts w:ascii="Helvetica" w:eastAsia="Times New Roman" w:hAnsi="Helvetica" w:cs="Helvetica"/>
          <w:sz w:val="32"/>
          <w:szCs w:val="32"/>
          <w:u w:val="single"/>
        </w:rPr>
        <w:t xml:space="preserve"> 5</w:t>
      </w:r>
    </w:p>
    <w:p w14:paraId="7B713923" w14:textId="77777777" w:rsidR="00782CB6" w:rsidRDefault="00782CB6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  <w:r>
        <w:rPr>
          <w:rFonts w:ascii="Helvetica" w:eastAsia="Times New Roman" w:hAnsi="Helvetica" w:cs="Helvetica"/>
          <w:sz w:val="32"/>
          <w:szCs w:val="32"/>
          <w:u w:val="single"/>
        </w:rPr>
        <w:t>Take the Quiz:</w:t>
      </w:r>
    </w:p>
    <w:p w14:paraId="41A9F21E" w14:textId="77777777" w:rsidR="00AD0680" w:rsidRDefault="00AD0680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2FBA5339" w14:textId="77777777" w:rsidR="00EC0812" w:rsidRP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  <w:r w:rsidRPr="00AD0680">
        <w:rPr>
          <w:rFonts w:ascii="Helvetica" w:eastAsia="Times New Roman" w:hAnsi="Helvetica" w:cs="Helvetica"/>
          <w:sz w:val="32"/>
          <w:szCs w:val="32"/>
          <w:highlight w:val="yellow"/>
        </w:rPr>
        <w:t xml:space="preserve">Assignment due </w:t>
      </w:r>
      <w:r w:rsidR="00AD0680" w:rsidRPr="00AD0680">
        <w:rPr>
          <w:rFonts w:ascii="Helvetica" w:eastAsia="Times New Roman" w:hAnsi="Helvetica" w:cs="Helvetica"/>
          <w:sz w:val="32"/>
          <w:szCs w:val="32"/>
          <w:highlight w:val="yellow"/>
        </w:rPr>
        <w:t>03/15/2021</w:t>
      </w:r>
    </w:p>
    <w:p w14:paraId="1A1781E2" w14:textId="77777777" w:rsidR="00EC0812" w:rsidRP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</w:rPr>
      </w:pPr>
    </w:p>
    <w:p w14:paraId="12DE7C38" w14:textId="77777777" w:rsidR="00EC0812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p w14:paraId="7C501DE6" w14:textId="77777777" w:rsidR="00EC0812" w:rsidRPr="00782CB6" w:rsidRDefault="00EC0812" w:rsidP="001C0BF5">
      <w:pPr>
        <w:jc w:val="center"/>
        <w:rPr>
          <w:rFonts w:ascii="Helvetica" w:eastAsia="Times New Roman" w:hAnsi="Helvetica" w:cs="Helvetica"/>
          <w:sz w:val="32"/>
          <w:szCs w:val="32"/>
          <w:u w:val="single"/>
        </w:rPr>
      </w:pPr>
    </w:p>
    <w:sectPr w:rsidR="00EC0812" w:rsidRPr="00782CB6" w:rsidSect="00DA39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B3A28"/>
    <w:multiLevelType w:val="multilevel"/>
    <w:tmpl w:val="AFCE2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27C48D1"/>
    <w:multiLevelType w:val="multilevel"/>
    <w:tmpl w:val="6E2E6E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852"/>
    <w:rsid w:val="00092852"/>
    <w:rsid w:val="0017239A"/>
    <w:rsid w:val="00181F7B"/>
    <w:rsid w:val="001C0BF5"/>
    <w:rsid w:val="001C6812"/>
    <w:rsid w:val="001D768D"/>
    <w:rsid w:val="00201718"/>
    <w:rsid w:val="00373CAC"/>
    <w:rsid w:val="003C3E05"/>
    <w:rsid w:val="0042173E"/>
    <w:rsid w:val="00432113"/>
    <w:rsid w:val="004B4566"/>
    <w:rsid w:val="00700225"/>
    <w:rsid w:val="00737DEF"/>
    <w:rsid w:val="00782CB6"/>
    <w:rsid w:val="00797537"/>
    <w:rsid w:val="007E6716"/>
    <w:rsid w:val="00A1141C"/>
    <w:rsid w:val="00AD0680"/>
    <w:rsid w:val="00C218DE"/>
    <w:rsid w:val="00CD6428"/>
    <w:rsid w:val="00D256CE"/>
    <w:rsid w:val="00DA39E6"/>
    <w:rsid w:val="00EC0812"/>
    <w:rsid w:val="00F7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60978"/>
  <w15:docId w15:val="{0579DEC0-EFE5-4E6D-849F-0658A366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9E6"/>
  </w:style>
  <w:style w:type="paragraph" w:styleId="Heading1">
    <w:name w:val="heading 1"/>
    <w:basedOn w:val="Normal"/>
    <w:next w:val="Normal"/>
    <w:link w:val="Heading1Char"/>
    <w:uiPriority w:val="9"/>
    <w:qFormat/>
    <w:rsid w:val="004B45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928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0928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9285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9285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o">
    <w:name w:val="ho"/>
    <w:basedOn w:val="DefaultParagraphFont"/>
    <w:rsid w:val="00092852"/>
  </w:style>
  <w:style w:type="character" w:customStyle="1" w:styleId="qu">
    <w:name w:val="qu"/>
    <w:basedOn w:val="DefaultParagraphFont"/>
    <w:rsid w:val="00092852"/>
  </w:style>
  <w:style w:type="character" w:customStyle="1" w:styleId="gd">
    <w:name w:val="gd"/>
    <w:basedOn w:val="DefaultParagraphFont"/>
    <w:rsid w:val="00092852"/>
  </w:style>
  <w:style w:type="character" w:customStyle="1" w:styleId="go">
    <w:name w:val="go"/>
    <w:basedOn w:val="DefaultParagraphFont"/>
    <w:rsid w:val="00092852"/>
  </w:style>
  <w:style w:type="character" w:customStyle="1" w:styleId="g3">
    <w:name w:val="g3"/>
    <w:basedOn w:val="DefaultParagraphFont"/>
    <w:rsid w:val="00092852"/>
  </w:style>
  <w:style w:type="character" w:customStyle="1" w:styleId="hb">
    <w:name w:val="hb"/>
    <w:basedOn w:val="DefaultParagraphFont"/>
    <w:rsid w:val="00092852"/>
  </w:style>
  <w:style w:type="paragraph" w:styleId="NormalWeb">
    <w:name w:val="Normal (Web)"/>
    <w:basedOn w:val="Normal"/>
    <w:uiPriority w:val="99"/>
    <w:semiHidden/>
    <w:unhideWhenUsed/>
    <w:rsid w:val="000928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92852"/>
    <w:rPr>
      <w:b/>
      <w:bCs/>
    </w:rPr>
  </w:style>
  <w:style w:type="character" w:customStyle="1" w:styleId="ams">
    <w:name w:val="ams"/>
    <w:basedOn w:val="DefaultParagraphFont"/>
    <w:rsid w:val="00092852"/>
  </w:style>
  <w:style w:type="character" w:styleId="Hyperlink">
    <w:name w:val="Hyperlink"/>
    <w:basedOn w:val="DefaultParagraphFont"/>
    <w:uiPriority w:val="99"/>
    <w:semiHidden/>
    <w:unhideWhenUsed/>
    <w:rsid w:val="000928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56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B456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contextmenucontainer">
    <w:name w:val="contextmenucontainer"/>
    <w:basedOn w:val="DefaultParagraphFont"/>
    <w:rsid w:val="004B4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0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279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86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46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873589">
                          <w:marLeft w:val="-60"/>
                          <w:marRight w:val="-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6265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54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81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691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65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31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8478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676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975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073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559417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85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039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3026451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3580359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934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405723">
                                                          <w:marLeft w:val="6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151648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26988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5539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74516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6774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25180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001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230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065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47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2472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416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668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2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64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3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14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89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3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5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86169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292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781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62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370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7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alearn.blackboard.com/webapps/blackboard/execute/courseMain?course_id=_206134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73C0F-DF02-4600-8CC2-7E537A103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</dc:creator>
  <cp:lastModifiedBy>Martin, Mesha</cp:lastModifiedBy>
  <cp:revision>2</cp:revision>
  <dcterms:created xsi:type="dcterms:W3CDTF">2021-03-10T18:12:00Z</dcterms:created>
  <dcterms:modified xsi:type="dcterms:W3CDTF">2021-03-10T18:12:00Z</dcterms:modified>
</cp:coreProperties>
</file>